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09B" w:rsidRDefault="00C56F44">
      <w:pPr>
        <w:pStyle w:val="Normal1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175260</wp:posOffset>
            </wp:positionH>
            <wp:positionV relativeFrom="paragraph">
              <wp:posOffset>-2499995</wp:posOffset>
            </wp:positionV>
            <wp:extent cx="7639050" cy="12451080"/>
            <wp:effectExtent l="0" t="0" r="0" b="7620"/>
            <wp:wrapNone/>
            <wp:docPr id="1" name="Obraz 1" descr="C:\Users\HP\AppData\Local\Temp\ksohtml52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HP\AppData\Local\Temp\ksohtml5208\wps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245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9109B" w:rsidRDefault="0049109B">
      <w:pPr>
        <w:pStyle w:val="Normal1"/>
      </w:pPr>
    </w:p>
    <w:tbl>
      <w:tblPr>
        <w:tblStyle w:val="TableNormal1"/>
        <w:tblpPr w:leftFromText="141" w:rightFromText="141" w:vertAnchor="text" w:horzAnchor="page" w:tblpX="1326" w:tblpY="4932"/>
        <w:tblW w:w="9241" w:type="dxa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1885"/>
        <w:gridCol w:w="2302"/>
        <w:gridCol w:w="2385"/>
        <w:gridCol w:w="1680"/>
      </w:tblGrid>
      <w:tr w:rsidR="0049109B">
        <w:trPr>
          <w:trHeight w:val="556"/>
        </w:trPr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Zjazd</w:t>
            </w:r>
          </w:p>
        </w:tc>
        <w:tc>
          <w:tcPr>
            <w:tcW w:w="6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Dzień tygodnia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Piątek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Sobota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Niedziela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7.02.2026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</w:t>
            </w:r>
            <w:r>
              <w:rPr>
                <w:rFonts w:ascii="Calibri Light" w:hAnsi="Calibri Light" w:cs="Calibri Light"/>
              </w:rPr>
              <w:t>.02.2026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59614C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14.02.2026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15</w:t>
            </w:r>
            <w:r>
              <w:rPr>
                <w:rFonts w:ascii="Calibri Light" w:hAnsi="Calibri Light" w:cs="Calibri Light"/>
              </w:rPr>
              <w:t>.02.2026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14.03.2026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15</w:t>
            </w:r>
            <w:r>
              <w:rPr>
                <w:rFonts w:ascii="Calibri Light" w:hAnsi="Calibri Light" w:cs="Calibri Light"/>
              </w:rPr>
              <w:t>.03.2026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28.03.2026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29</w:t>
            </w:r>
            <w:r>
              <w:rPr>
                <w:rFonts w:ascii="Calibri Light" w:hAnsi="Calibri Light" w:cs="Calibri Light"/>
              </w:rPr>
              <w:t>.03.2026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11.04.2026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12</w:t>
            </w:r>
            <w:r>
              <w:rPr>
                <w:rFonts w:ascii="Calibri Light" w:hAnsi="Calibri Light" w:cs="Calibri Light"/>
              </w:rPr>
              <w:t>.04.2026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25.04.2026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26</w:t>
            </w:r>
            <w:r>
              <w:rPr>
                <w:rFonts w:ascii="Calibri Light" w:hAnsi="Calibri Light" w:cs="Calibri Light"/>
              </w:rPr>
              <w:t>.04.2026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16.05.2026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17</w:t>
            </w:r>
            <w:r>
              <w:rPr>
                <w:rFonts w:ascii="Calibri Light" w:hAnsi="Calibri Light" w:cs="Calibri Light"/>
              </w:rPr>
              <w:t>.05.2026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30.05.2026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31</w:t>
            </w:r>
            <w:r>
              <w:rPr>
                <w:rFonts w:ascii="Calibri Light" w:hAnsi="Calibri Light" w:cs="Calibri Light"/>
              </w:rPr>
              <w:t>.05.2026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6.06.2026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7.</w:t>
            </w:r>
            <w:bookmarkStart w:id="0" w:name="_GoBack"/>
            <w:bookmarkEnd w:id="0"/>
            <w:r>
              <w:rPr>
                <w:rFonts w:ascii="Calibri Light" w:hAnsi="Calibri Light" w:cs="Calibri Light"/>
              </w:rPr>
              <w:t>06.2026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13.06.2026</w:t>
            </w:r>
            <w:r w:rsidR="0028165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59614C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</w:t>
            </w:r>
            <w:r>
              <w:rPr>
                <w:rFonts w:ascii="Calibri Light" w:hAnsi="Calibri Light" w:cs="Calibri Light"/>
              </w:rPr>
              <w:t>.06.2026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</w:tbl>
    <w:p w:rsidR="0049109B" w:rsidRDefault="00C56F4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631825</wp:posOffset>
                </wp:positionV>
                <wp:extent cx="5753100" cy="1303020"/>
                <wp:effectExtent l="0" t="0" r="19050" b="1143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14C" w:rsidRDefault="0059614C" w:rsidP="0059614C">
                            <w:pPr>
                              <w:tabs>
                                <w:tab w:val="left" w:pos="42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WIOSNA 2026</w:t>
                            </w:r>
                          </w:p>
                          <w:p w:rsidR="0059614C" w:rsidRDefault="00D22325" w:rsidP="0059614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59614C">
                              <w:rPr>
                                <w:sz w:val="24"/>
                                <w:szCs w:val="24"/>
                              </w:rPr>
                              <w:t>Florysta,</w:t>
                            </w:r>
                          </w:p>
                          <w:p w:rsidR="0059614C" w:rsidRDefault="00D22325" w:rsidP="0059614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59614C">
                              <w:rPr>
                                <w:sz w:val="24"/>
                                <w:szCs w:val="24"/>
                              </w:rPr>
                              <w:t>Technik BHP</w:t>
                            </w:r>
                          </w:p>
                          <w:p w:rsidR="0059614C" w:rsidRDefault="00D22325" w:rsidP="0059614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59614C">
                              <w:rPr>
                                <w:sz w:val="24"/>
                                <w:szCs w:val="24"/>
                              </w:rPr>
                              <w:t>Technik administracji</w:t>
                            </w:r>
                          </w:p>
                          <w:p w:rsidR="0059614C" w:rsidRDefault="00D22325" w:rsidP="0059614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59614C">
                              <w:rPr>
                                <w:sz w:val="24"/>
                                <w:szCs w:val="24"/>
                              </w:rPr>
                              <w:t>Technik usług kosmetycznych</w:t>
                            </w:r>
                          </w:p>
                          <w:p w:rsidR="0059614C" w:rsidRPr="0059614C" w:rsidRDefault="0059614C" w:rsidP="0059614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59614C">
                              <w:rPr>
                                <w:sz w:val="24"/>
                                <w:szCs w:val="24"/>
                              </w:rPr>
                              <w:t>Technik sterylizacji medycznej</w:t>
                            </w:r>
                          </w:p>
                          <w:p w:rsidR="00D22325" w:rsidRDefault="00D2232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7B1413" w:rsidRDefault="00D2232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ROK </w:t>
                            </w:r>
                            <w:r w:rsidR="007B1413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2025/2026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05pt;margin-top:49.75pt;width:453pt;height:102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" fillcolor="white [3201]" strokeweight=".5pt">
                <v:textbox>
                  <w:txbxContent>
                    <w:p w:rsidR="0059614C" w:rsidRDefault="0059614C" w:rsidP="0059614C">
                      <w:pPr>
                        <w:tabs>
                          <w:tab w:val="left" w:pos="420"/>
                        </w:tabs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WIOSNA 2026</w:t>
                      </w:r>
                    </w:p>
                    <w:p w:rsidR="0059614C" w:rsidRDefault="00D22325" w:rsidP="0059614C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rPr>
                          <w:sz w:val="24"/>
                          <w:szCs w:val="24"/>
                        </w:rPr>
                      </w:pPr>
                      <w:r w:rsidRPr="0059614C">
                        <w:rPr>
                          <w:sz w:val="24"/>
                          <w:szCs w:val="24"/>
                        </w:rPr>
                        <w:t>Florysta,</w:t>
                      </w:r>
                    </w:p>
                    <w:p w:rsidR="0059614C" w:rsidRDefault="00D22325" w:rsidP="0059614C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rPr>
                          <w:sz w:val="24"/>
                          <w:szCs w:val="24"/>
                        </w:rPr>
                      </w:pPr>
                      <w:r w:rsidRPr="0059614C">
                        <w:rPr>
                          <w:sz w:val="24"/>
                          <w:szCs w:val="24"/>
                        </w:rPr>
                        <w:t>Technik BHP</w:t>
                      </w:r>
                    </w:p>
                    <w:p w:rsidR="0059614C" w:rsidRDefault="00D22325" w:rsidP="0059614C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rPr>
                          <w:sz w:val="24"/>
                          <w:szCs w:val="24"/>
                        </w:rPr>
                      </w:pPr>
                      <w:r w:rsidRPr="0059614C">
                        <w:rPr>
                          <w:sz w:val="24"/>
                          <w:szCs w:val="24"/>
                        </w:rPr>
                        <w:t>Technik administracji</w:t>
                      </w:r>
                    </w:p>
                    <w:p w:rsidR="0059614C" w:rsidRDefault="00D22325" w:rsidP="0059614C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rPr>
                          <w:sz w:val="24"/>
                          <w:szCs w:val="24"/>
                        </w:rPr>
                      </w:pPr>
                      <w:r w:rsidRPr="0059614C">
                        <w:rPr>
                          <w:sz w:val="24"/>
                          <w:szCs w:val="24"/>
                        </w:rPr>
                        <w:t>Technik usług kosmetycznych</w:t>
                      </w:r>
                    </w:p>
                    <w:p w:rsidR="0059614C" w:rsidRPr="0059614C" w:rsidRDefault="0059614C" w:rsidP="0059614C">
                      <w:pPr>
                        <w:pStyle w:val="Akapitzlist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rPr>
                          <w:sz w:val="24"/>
                          <w:szCs w:val="24"/>
                        </w:rPr>
                      </w:pPr>
                      <w:r w:rsidRPr="0059614C">
                        <w:rPr>
                          <w:sz w:val="24"/>
                          <w:szCs w:val="24"/>
                        </w:rPr>
                        <w:t>Technik sterylizacji medycznej</w:t>
                      </w:r>
                    </w:p>
                    <w:p w:rsidR="00D22325" w:rsidRDefault="00D2232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7B1413" w:rsidRDefault="00D2232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ROK </w:t>
                      </w:r>
                      <w:r w:rsidR="007B1413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2025/2026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91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414" w:rsidRDefault="00566414">
      <w:r>
        <w:separator/>
      </w:r>
    </w:p>
  </w:endnote>
  <w:endnote w:type="continuationSeparator" w:id="0">
    <w:p w:rsidR="00566414" w:rsidRDefault="0056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414" w:rsidRDefault="00566414">
      <w:r>
        <w:separator/>
      </w:r>
    </w:p>
  </w:footnote>
  <w:footnote w:type="continuationSeparator" w:id="0">
    <w:p w:rsidR="00566414" w:rsidRDefault="00566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10AB5"/>
    <w:multiLevelType w:val="hybridMultilevel"/>
    <w:tmpl w:val="E272E7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933F3"/>
    <w:multiLevelType w:val="singleLevel"/>
    <w:tmpl w:val="3DB933F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A8F"/>
    <w:rsid w:val="000715AA"/>
    <w:rsid w:val="00281657"/>
    <w:rsid w:val="00336B65"/>
    <w:rsid w:val="0049109B"/>
    <w:rsid w:val="00566414"/>
    <w:rsid w:val="0059614C"/>
    <w:rsid w:val="0065699A"/>
    <w:rsid w:val="006974E2"/>
    <w:rsid w:val="007A3626"/>
    <w:rsid w:val="007B1413"/>
    <w:rsid w:val="007E1593"/>
    <w:rsid w:val="00821B8C"/>
    <w:rsid w:val="00916A8F"/>
    <w:rsid w:val="00AD179D"/>
    <w:rsid w:val="00B10980"/>
    <w:rsid w:val="00C23B7B"/>
    <w:rsid w:val="00C56F44"/>
    <w:rsid w:val="00D22325"/>
    <w:rsid w:val="00F01DC6"/>
    <w:rsid w:val="00FA0D78"/>
    <w:rsid w:val="01E16C0C"/>
    <w:rsid w:val="1F9016CB"/>
    <w:rsid w:val="23E526DF"/>
    <w:rsid w:val="620E7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5C0113B"/>
  <w15:docId w15:val="{7BA4D262-2CA3-4D0B-B4B8-F1BDDFA9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Normal1">
    <w:name w:val="Normal1"/>
    <w:qFormat/>
    <w:pPr>
      <w:jc w:val="both"/>
    </w:pPr>
    <w:rPr>
      <w:rFonts w:ascii="Times New Roman" w:eastAsia="SimSun" w:hAnsi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TableNormal1">
    <w:name w:val="Table Normal1"/>
    <w:semiHidden/>
    <w:rPr>
      <w:rFonts w:ascii="Times New Roman" w:eastAsia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99"/>
    <w:rsid w:val="005961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Asus</cp:lastModifiedBy>
  <cp:revision>2</cp:revision>
  <dcterms:created xsi:type="dcterms:W3CDTF">2025-12-17T14:42:00Z</dcterms:created>
  <dcterms:modified xsi:type="dcterms:W3CDTF">2025-12-17T14:42:00Z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18C76B32CFC649048EE30ABA38906ED7</vt:lpwstr>
  </property>
</Properties>
</file>